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8" w:rsidRPr="00E04D3E" w:rsidRDefault="00C953F8" w:rsidP="00C953F8">
      <w:pPr>
        <w:widowControl/>
        <w:tabs>
          <w:tab w:val="left" w:pos="1800"/>
          <w:tab w:val="left" w:pos="1980"/>
        </w:tabs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E04D3E">
        <w:rPr>
          <w:rFonts w:ascii="黑体" w:eastAsia="黑体" w:hAnsi="宋体" w:hint="eastAsia"/>
          <w:b/>
          <w:kern w:val="0"/>
          <w:sz w:val="36"/>
          <w:szCs w:val="36"/>
        </w:rPr>
        <w:t>呼和浩特市</w:t>
      </w:r>
      <w:r w:rsidR="00DC35C9">
        <w:rPr>
          <w:rFonts w:ascii="黑体" w:eastAsia="黑体" w:hAnsi="宋体" w:hint="eastAsia"/>
          <w:b/>
          <w:kern w:val="0"/>
          <w:sz w:val="36"/>
          <w:szCs w:val="36"/>
        </w:rPr>
        <w:t>2017</w:t>
      </w:r>
      <w:r w:rsidRPr="00E04D3E">
        <w:rPr>
          <w:rFonts w:ascii="黑体" w:eastAsia="黑体" w:hAnsi="宋体" w:hint="eastAsia"/>
          <w:b/>
          <w:kern w:val="0"/>
          <w:sz w:val="36"/>
          <w:szCs w:val="36"/>
        </w:rPr>
        <w:t>年春季教师资格认定档案封面</w:t>
      </w:r>
    </w:p>
    <w:tbl>
      <w:tblPr>
        <w:tblW w:w="9808" w:type="dxa"/>
        <w:jc w:val="center"/>
        <w:tblLayout w:type="fixed"/>
        <w:tblLook w:val="0000"/>
      </w:tblPr>
      <w:tblGrid>
        <w:gridCol w:w="1385"/>
        <w:gridCol w:w="2470"/>
        <w:gridCol w:w="1440"/>
        <w:gridCol w:w="2151"/>
        <w:gridCol w:w="540"/>
        <w:gridCol w:w="9"/>
        <w:gridCol w:w="1813"/>
      </w:tblGrid>
      <w:tr w:rsidR="00C953F8">
        <w:trPr>
          <w:trHeight w:val="68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姓    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3F8" w:rsidRPr="0022680A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3×4厘米</w:t>
            </w:r>
          </w:p>
        </w:tc>
      </w:tr>
      <w:tr w:rsidR="00C953F8">
        <w:trPr>
          <w:trHeight w:val="7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申请资格种    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申请任教</w:t>
            </w:r>
          </w:p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3F8" w:rsidRDefault="00DC35C9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证件</w:t>
            </w:r>
          </w:p>
        </w:tc>
      </w:tr>
      <w:tr w:rsidR="00C953F8">
        <w:trPr>
          <w:trHeight w:val="61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单位电话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照片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C953F8">
        <w:trPr>
          <w:trHeight w:val="60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提交材料目录（以下证件现场确认时</w:t>
            </w:r>
            <w:r w:rsidRPr="00140727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审核原件，复印件留存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）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备注</w:t>
            </w:r>
          </w:p>
        </w:tc>
      </w:tr>
      <w:tr w:rsidR="00C953F8">
        <w:trPr>
          <w:trHeight w:val="647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身份证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复印件或户籍证明原件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13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4420C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普通话水平测试等级证书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92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学历证书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  <w:r w:rsidRPr="00D85594">
              <w:rPr>
                <w:rFonts w:ascii="宋体" w:hAnsi="宋体" w:hint="eastAsia"/>
                <w:color w:val="000000"/>
                <w:kern w:val="0"/>
                <w:szCs w:val="21"/>
              </w:rPr>
              <w:t>（包括专科、本科、研究生毕业证书和相对应的“</w:t>
            </w:r>
            <w:r w:rsidRPr="00D8559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教育部学历证书电子注册备案表”；驻呼高校应届毕业生和读研人员另提交在读阶段的“教育部学籍在线验证报告”）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7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教育学、教育心理学考试合格证书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非师范教育   类人员提交</w:t>
            </w:r>
          </w:p>
        </w:tc>
      </w:tr>
      <w:tr w:rsidR="00C953F8">
        <w:trPr>
          <w:trHeight w:val="54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申请人思想品德鉴定表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学业成绩单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师范教育类和当年未取得毕业证书的人员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9C4C41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</w:t>
            </w:r>
            <w:r w:rsidR="00C953F8"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实习鉴定表</w:t>
            </w:r>
            <w:r w:rsidR="00C953F8"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Pr="001F41B1" w:rsidRDefault="00C953F8" w:rsidP="006345F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师范教育类人员必须提交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其它证书复印件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（包括学位证书、职称证书、初级中学教师资格证书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7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教师资格认定申请表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1式2份原件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照片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2张</w:t>
            </w:r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（宽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C2132A">
                <w:rPr>
                  <w:rFonts w:ascii="宋体" w:hAnsi="宋体" w:hint="eastAsia"/>
                  <w:color w:val="000000"/>
                  <w:kern w:val="0"/>
                  <w:szCs w:val="21"/>
                </w:rPr>
                <w:t>3cm</w:t>
              </w:r>
            </w:smartTag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m"/>
              </w:smartTagPr>
              <w:r w:rsidRPr="00C2132A">
                <w:rPr>
                  <w:rFonts w:ascii="宋体" w:hAnsi="宋体" w:hint="eastAsia"/>
                  <w:color w:val="000000"/>
                  <w:kern w:val="0"/>
                  <w:szCs w:val="21"/>
                </w:rPr>
                <w:t>4cm</w:t>
              </w:r>
            </w:smartTag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,证件照片，与网报同一底版）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4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C6000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体检待确认合格后由认定机构统一组织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8B5F29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C953F8" w:rsidRDefault="009A411C" w:rsidP="00C953F8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注：提交材料统一</w:t>
      </w:r>
      <w:r w:rsidR="00C953F8">
        <w:rPr>
          <w:rFonts w:ascii="宋体" w:hAnsi="宋体" w:hint="eastAsia"/>
          <w:color w:val="000000"/>
          <w:szCs w:val="21"/>
        </w:rPr>
        <w:t>按A4</w:t>
      </w:r>
      <w:r>
        <w:rPr>
          <w:rFonts w:ascii="宋体" w:hAnsi="宋体" w:hint="eastAsia"/>
          <w:color w:val="000000"/>
          <w:szCs w:val="21"/>
        </w:rPr>
        <w:t>纸打印或</w:t>
      </w:r>
      <w:r w:rsidR="00C953F8">
        <w:rPr>
          <w:rFonts w:ascii="宋体" w:hAnsi="宋体" w:hint="eastAsia"/>
          <w:color w:val="000000"/>
          <w:szCs w:val="21"/>
        </w:rPr>
        <w:t>复印</w:t>
      </w:r>
    </w:p>
    <w:sectPr w:rsidR="00C953F8" w:rsidSect="002A3E30">
      <w:footerReference w:type="even" r:id="rId7"/>
      <w:footerReference w:type="default" r:id="rId8"/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C8" w:rsidRDefault="00705FC8">
      <w:r>
        <w:separator/>
      </w:r>
    </w:p>
  </w:endnote>
  <w:endnote w:type="continuationSeparator" w:id="1">
    <w:p w:rsidR="00705FC8" w:rsidRDefault="0070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2" w:rsidRDefault="007706EE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2" w:rsidRDefault="007706EE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727">
      <w:rPr>
        <w:rStyle w:val="a5"/>
        <w:noProof/>
      </w:rPr>
      <w:t>1</w: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C8" w:rsidRDefault="00705FC8">
      <w:r>
        <w:separator/>
      </w:r>
    </w:p>
  </w:footnote>
  <w:footnote w:type="continuationSeparator" w:id="1">
    <w:p w:rsidR="00705FC8" w:rsidRDefault="00705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74B"/>
    <w:rsid w:val="00010727"/>
    <w:rsid w:val="000125E7"/>
    <w:rsid w:val="00026413"/>
    <w:rsid w:val="00042027"/>
    <w:rsid w:val="0004365E"/>
    <w:rsid w:val="00044EE8"/>
    <w:rsid w:val="000A260E"/>
    <w:rsid w:val="000A33B3"/>
    <w:rsid w:val="000C2CE7"/>
    <w:rsid w:val="000C6CB8"/>
    <w:rsid w:val="000C7181"/>
    <w:rsid w:val="000C7197"/>
    <w:rsid w:val="000E0C39"/>
    <w:rsid w:val="000E12E0"/>
    <w:rsid w:val="000E3171"/>
    <w:rsid w:val="001017CC"/>
    <w:rsid w:val="00107709"/>
    <w:rsid w:val="00140727"/>
    <w:rsid w:val="001539EC"/>
    <w:rsid w:val="0017647E"/>
    <w:rsid w:val="001856C4"/>
    <w:rsid w:val="00186C1F"/>
    <w:rsid w:val="001A6FF4"/>
    <w:rsid w:val="001B2F14"/>
    <w:rsid w:val="001B3DC9"/>
    <w:rsid w:val="001D62BE"/>
    <w:rsid w:val="001E593F"/>
    <w:rsid w:val="001E723E"/>
    <w:rsid w:val="001F6A9C"/>
    <w:rsid w:val="00200C4E"/>
    <w:rsid w:val="00203FCF"/>
    <w:rsid w:val="002071B1"/>
    <w:rsid w:val="00211A4B"/>
    <w:rsid w:val="002325FC"/>
    <w:rsid w:val="00236659"/>
    <w:rsid w:val="00255616"/>
    <w:rsid w:val="002613EF"/>
    <w:rsid w:val="002910BE"/>
    <w:rsid w:val="002A3E30"/>
    <w:rsid w:val="002A5219"/>
    <w:rsid w:val="002C3A33"/>
    <w:rsid w:val="002C4E53"/>
    <w:rsid w:val="002C7B44"/>
    <w:rsid w:val="002D26B1"/>
    <w:rsid w:val="002E4DF9"/>
    <w:rsid w:val="00307552"/>
    <w:rsid w:val="0030755D"/>
    <w:rsid w:val="003078D8"/>
    <w:rsid w:val="003165B3"/>
    <w:rsid w:val="00326532"/>
    <w:rsid w:val="00335853"/>
    <w:rsid w:val="00355E2E"/>
    <w:rsid w:val="0035683A"/>
    <w:rsid w:val="00364649"/>
    <w:rsid w:val="00364EDE"/>
    <w:rsid w:val="00365159"/>
    <w:rsid w:val="0038137C"/>
    <w:rsid w:val="00395F38"/>
    <w:rsid w:val="003A054A"/>
    <w:rsid w:val="003A644F"/>
    <w:rsid w:val="003B1D89"/>
    <w:rsid w:val="003D1768"/>
    <w:rsid w:val="003D7D4D"/>
    <w:rsid w:val="003E6247"/>
    <w:rsid w:val="00404805"/>
    <w:rsid w:val="00404FD8"/>
    <w:rsid w:val="004134E7"/>
    <w:rsid w:val="00422712"/>
    <w:rsid w:val="004441D0"/>
    <w:rsid w:val="00466410"/>
    <w:rsid w:val="004670CD"/>
    <w:rsid w:val="00491CA5"/>
    <w:rsid w:val="004928B5"/>
    <w:rsid w:val="004C7BB0"/>
    <w:rsid w:val="004D3F28"/>
    <w:rsid w:val="004F5F78"/>
    <w:rsid w:val="004F74B2"/>
    <w:rsid w:val="005020A2"/>
    <w:rsid w:val="005022C4"/>
    <w:rsid w:val="00503545"/>
    <w:rsid w:val="005076D1"/>
    <w:rsid w:val="00512A85"/>
    <w:rsid w:val="00516C17"/>
    <w:rsid w:val="00523179"/>
    <w:rsid w:val="0052611D"/>
    <w:rsid w:val="00527BE1"/>
    <w:rsid w:val="00536B55"/>
    <w:rsid w:val="005458BD"/>
    <w:rsid w:val="00556F79"/>
    <w:rsid w:val="00563EAB"/>
    <w:rsid w:val="00594033"/>
    <w:rsid w:val="00594C0D"/>
    <w:rsid w:val="00596FCE"/>
    <w:rsid w:val="005A0B00"/>
    <w:rsid w:val="005A163E"/>
    <w:rsid w:val="005A2DC9"/>
    <w:rsid w:val="005A52DA"/>
    <w:rsid w:val="005A5DF0"/>
    <w:rsid w:val="005B13E6"/>
    <w:rsid w:val="005C3DB7"/>
    <w:rsid w:val="005D0DA1"/>
    <w:rsid w:val="005D2D86"/>
    <w:rsid w:val="005D7C21"/>
    <w:rsid w:val="005E272D"/>
    <w:rsid w:val="005E2FE2"/>
    <w:rsid w:val="005E42BF"/>
    <w:rsid w:val="005F4B6D"/>
    <w:rsid w:val="006052D3"/>
    <w:rsid w:val="00617002"/>
    <w:rsid w:val="006231FD"/>
    <w:rsid w:val="0063004D"/>
    <w:rsid w:val="006301AB"/>
    <w:rsid w:val="0063174B"/>
    <w:rsid w:val="006345FC"/>
    <w:rsid w:val="00641F9E"/>
    <w:rsid w:val="00664091"/>
    <w:rsid w:val="00674811"/>
    <w:rsid w:val="00677992"/>
    <w:rsid w:val="006864F3"/>
    <w:rsid w:val="006879C6"/>
    <w:rsid w:val="00691A5C"/>
    <w:rsid w:val="006976DC"/>
    <w:rsid w:val="006A2175"/>
    <w:rsid w:val="006B26EC"/>
    <w:rsid w:val="006C03ED"/>
    <w:rsid w:val="006D3C92"/>
    <w:rsid w:val="006F61DD"/>
    <w:rsid w:val="00701722"/>
    <w:rsid w:val="00705349"/>
    <w:rsid w:val="00705FC8"/>
    <w:rsid w:val="00707D14"/>
    <w:rsid w:val="00710C20"/>
    <w:rsid w:val="00712EAE"/>
    <w:rsid w:val="00716876"/>
    <w:rsid w:val="007364C5"/>
    <w:rsid w:val="007405AE"/>
    <w:rsid w:val="007450AA"/>
    <w:rsid w:val="00746964"/>
    <w:rsid w:val="007555A9"/>
    <w:rsid w:val="007576EF"/>
    <w:rsid w:val="007618E0"/>
    <w:rsid w:val="00764AC8"/>
    <w:rsid w:val="007706EE"/>
    <w:rsid w:val="00772A29"/>
    <w:rsid w:val="0077417C"/>
    <w:rsid w:val="00776847"/>
    <w:rsid w:val="007779A0"/>
    <w:rsid w:val="007849A6"/>
    <w:rsid w:val="007872ED"/>
    <w:rsid w:val="007962A6"/>
    <w:rsid w:val="007A63AB"/>
    <w:rsid w:val="007B418E"/>
    <w:rsid w:val="007B4477"/>
    <w:rsid w:val="007B6521"/>
    <w:rsid w:val="007C27F5"/>
    <w:rsid w:val="007C4361"/>
    <w:rsid w:val="007C6690"/>
    <w:rsid w:val="007D7969"/>
    <w:rsid w:val="007E531F"/>
    <w:rsid w:val="007F1BD4"/>
    <w:rsid w:val="007F6C23"/>
    <w:rsid w:val="00806FAB"/>
    <w:rsid w:val="008123CF"/>
    <w:rsid w:val="0081500E"/>
    <w:rsid w:val="008179CF"/>
    <w:rsid w:val="00820504"/>
    <w:rsid w:val="00820D01"/>
    <w:rsid w:val="0083212B"/>
    <w:rsid w:val="00836069"/>
    <w:rsid w:val="00837ACF"/>
    <w:rsid w:val="00846B8C"/>
    <w:rsid w:val="00850FCC"/>
    <w:rsid w:val="00854951"/>
    <w:rsid w:val="00855302"/>
    <w:rsid w:val="00857D35"/>
    <w:rsid w:val="00881278"/>
    <w:rsid w:val="00891D04"/>
    <w:rsid w:val="008941A9"/>
    <w:rsid w:val="00894ED4"/>
    <w:rsid w:val="008B0752"/>
    <w:rsid w:val="008B414E"/>
    <w:rsid w:val="008C7ACD"/>
    <w:rsid w:val="008E01EA"/>
    <w:rsid w:val="008E3D89"/>
    <w:rsid w:val="008E4326"/>
    <w:rsid w:val="008E7364"/>
    <w:rsid w:val="008E7BCD"/>
    <w:rsid w:val="008F333C"/>
    <w:rsid w:val="009071C6"/>
    <w:rsid w:val="00920265"/>
    <w:rsid w:val="00923832"/>
    <w:rsid w:val="00927606"/>
    <w:rsid w:val="00935490"/>
    <w:rsid w:val="009431BD"/>
    <w:rsid w:val="009513FD"/>
    <w:rsid w:val="00951851"/>
    <w:rsid w:val="0096302C"/>
    <w:rsid w:val="00963C63"/>
    <w:rsid w:val="00981061"/>
    <w:rsid w:val="00983486"/>
    <w:rsid w:val="0098378B"/>
    <w:rsid w:val="00984613"/>
    <w:rsid w:val="00984F43"/>
    <w:rsid w:val="0098698F"/>
    <w:rsid w:val="0099387C"/>
    <w:rsid w:val="009941A6"/>
    <w:rsid w:val="009A1C56"/>
    <w:rsid w:val="009A411C"/>
    <w:rsid w:val="009A4BE2"/>
    <w:rsid w:val="009B1999"/>
    <w:rsid w:val="009C0A72"/>
    <w:rsid w:val="009C4C41"/>
    <w:rsid w:val="009D2342"/>
    <w:rsid w:val="009D4241"/>
    <w:rsid w:val="009E29DC"/>
    <w:rsid w:val="009E5E54"/>
    <w:rsid w:val="00A0100F"/>
    <w:rsid w:val="00A02832"/>
    <w:rsid w:val="00A11313"/>
    <w:rsid w:val="00A1693F"/>
    <w:rsid w:val="00A23CC9"/>
    <w:rsid w:val="00A268AE"/>
    <w:rsid w:val="00A34803"/>
    <w:rsid w:val="00A35C30"/>
    <w:rsid w:val="00A449AE"/>
    <w:rsid w:val="00A511E1"/>
    <w:rsid w:val="00A512A0"/>
    <w:rsid w:val="00A538CB"/>
    <w:rsid w:val="00A6304D"/>
    <w:rsid w:val="00A647B0"/>
    <w:rsid w:val="00A650AF"/>
    <w:rsid w:val="00A66C83"/>
    <w:rsid w:val="00A71AE8"/>
    <w:rsid w:val="00A7391E"/>
    <w:rsid w:val="00A73993"/>
    <w:rsid w:val="00A95EE7"/>
    <w:rsid w:val="00AA6BE1"/>
    <w:rsid w:val="00AB0A71"/>
    <w:rsid w:val="00AB3CFC"/>
    <w:rsid w:val="00AC1DCE"/>
    <w:rsid w:val="00AC3B73"/>
    <w:rsid w:val="00AC7183"/>
    <w:rsid w:val="00AD1AF6"/>
    <w:rsid w:val="00AD4F08"/>
    <w:rsid w:val="00AD6AD9"/>
    <w:rsid w:val="00AF44F3"/>
    <w:rsid w:val="00B0681C"/>
    <w:rsid w:val="00B206C9"/>
    <w:rsid w:val="00B24F80"/>
    <w:rsid w:val="00B405E6"/>
    <w:rsid w:val="00B514AB"/>
    <w:rsid w:val="00B51C0D"/>
    <w:rsid w:val="00B61F8E"/>
    <w:rsid w:val="00B6355A"/>
    <w:rsid w:val="00B66DFA"/>
    <w:rsid w:val="00BA1688"/>
    <w:rsid w:val="00BB3F30"/>
    <w:rsid w:val="00BB64E9"/>
    <w:rsid w:val="00BC24A9"/>
    <w:rsid w:val="00BD08FE"/>
    <w:rsid w:val="00BD2174"/>
    <w:rsid w:val="00BF4875"/>
    <w:rsid w:val="00BF5DF0"/>
    <w:rsid w:val="00C00F7A"/>
    <w:rsid w:val="00C03AFB"/>
    <w:rsid w:val="00C1211F"/>
    <w:rsid w:val="00C26707"/>
    <w:rsid w:val="00C3227E"/>
    <w:rsid w:val="00C4646E"/>
    <w:rsid w:val="00C564CD"/>
    <w:rsid w:val="00C634DE"/>
    <w:rsid w:val="00C71844"/>
    <w:rsid w:val="00C81F69"/>
    <w:rsid w:val="00C87A52"/>
    <w:rsid w:val="00C900FE"/>
    <w:rsid w:val="00C91216"/>
    <w:rsid w:val="00C953F8"/>
    <w:rsid w:val="00C97F19"/>
    <w:rsid w:val="00CB1F63"/>
    <w:rsid w:val="00CB450E"/>
    <w:rsid w:val="00CD1BF7"/>
    <w:rsid w:val="00CF0692"/>
    <w:rsid w:val="00D02C89"/>
    <w:rsid w:val="00D02D06"/>
    <w:rsid w:val="00D1039B"/>
    <w:rsid w:val="00D143BF"/>
    <w:rsid w:val="00D249AE"/>
    <w:rsid w:val="00D41816"/>
    <w:rsid w:val="00D46A4B"/>
    <w:rsid w:val="00D57007"/>
    <w:rsid w:val="00D6784C"/>
    <w:rsid w:val="00D75B86"/>
    <w:rsid w:val="00D8110F"/>
    <w:rsid w:val="00D84A2B"/>
    <w:rsid w:val="00D87615"/>
    <w:rsid w:val="00D90995"/>
    <w:rsid w:val="00DA057F"/>
    <w:rsid w:val="00DC303C"/>
    <w:rsid w:val="00DC35C9"/>
    <w:rsid w:val="00DC3E0B"/>
    <w:rsid w:val="00DD084C"/>
    <w:rsid w:val="00DD2993"/>
    <w:rsid w:val="00DD5B8D"/>
    <w:rsid w:val="00DE6DD8"/>
    <w:rsid w:val="00E019B6"/>
    <w:rsid w:val="00E02C0B"/>
    <w:rsid w:val="00E04BDE"/>
    <w:rsid w:val="00E10097"/>
    <w:rsid w:val="00E11CE4"/>
    <w:rsid w:val="00E16EAD"/>
    <w:rsid w:val="00E237B3"/>
    <w:rsid w:val="00E36CD2"/>
    <w:rsid w:val="00E4185F"/>
    <w:rsid w:val="00E424A4"/>
    <w:rsid w:val="00E425C3"/>
    <w:rsid w:val="00E7038C"/>
    <w:rsid w:val="00E74485"/>
    <w:rsid w:val="00E74B60"/>
    <w:rsid w:val="00E7774C"/>
    <w:rsid w:val="00E816B6"/>
    <w:rsid w:val="00E91475"/>
    <w:rsid w:val="00EA0C98"/>
    <w:rsid w:val="00EA1500"/>
    <w:rsid w:val="00EA5A65"/>
    <w:rsid w:val="00F001E1"/>
    <w:rsid w:val="00F024DD"/>
    <w:rsid w:val="00F13BC2"/>
    <w:rsid w:val="00F22ACF"/>
    <w:rsid w:val="00F24A8D"/>
    <w:rsid w:val="00F26DB8"/>
    <w:rsid w:val="00F504D5"/>
    <w:rsid w:val="00F52086"/>
    <w:rsid w:val="00F7778D"/>
    <w:rsid w:val="00F8353A"/>
    <w:rsid w:val="00F87C6F"/>
    <w:rsid w:val="00FA3685"/>
    <w:rsid w:val="00FA44F8"/>
    <w:rsid w:val="00FA7C99"/>
    <w:rsid w:val="00FB345B"/>
    <w:rsid w:val="00FC1264"/>
    <w:rsid w:val="00FC5883"/>
    <w:rsid w:val="00FD2C27"/>
    <w:rsid w:val="00FE017C"/>
    <w:rsid w:val="00FE2221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BF"/>
    <w:rPr>
      <w:color w:val="000000"/>
      <w:sz w:val="18"/>
      <w:szCs w:val="18"/>
      <w:u w:val="single"/>
    </w:rPr>
  </w:style>
  <w:style w:type="paragraph" w:styleId="a4">
    <w:name w:val="footer"/>
    <w:basedOn w:val="a"/>
    <w:rsid w:val="00A51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512A0"/>
  </w:style>
  <w:style w:type="paragraph" w:styleId="a6">
    <w:name w:val="header"/>
    <w:basedOn w:val="a"/>
    <w:link w:val="Char"/>
    <w:rsid w:val="00CF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06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3336-5BC1-405B-BB70-0B939E7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</Words>
  <Characters>481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564</CharactersWithSpaces>
  <SharedDoc>false</SharedDoc>
  <HLinks>
    <vt:vector size="24" baseType="variant"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</dc:title>
  <dc:creator>Lenovo User</dc:creator>
  <cp:lastModifiedBy>lenovo</cp:lastModifiedBy>
  <cp:revision>49</cp:revision>
  <cp:lastPrinted>2017-03-28T09:25:00Z</cp:lastPrinted>
  <dcterms:created xsi:type="dcterms:W3CDTF">2017-03-28T02:46:00Z</dcterms:created>
  <dcterms:modified xsi:type="dcterms:W3CDTF">2017-03-29T02:34:00Z</dcterms:modified>
</cp:coreProperties>
</file>